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686"/>
        <w:gridCol w:w="3685"/>
        <w:gridCol w:w="2977"/>
        <w:gridCol w:w="2777"/>
      </w:tblGrid>
      <w:tr w:rsidR="0096287B" w14:paraId="5C92CEDB" w14:textId="77777777" w:rsidTr="00E956FF">
        <w:trPr>
          <w:jc w:val="center"/>
        </w:trPr>
        <w:tc>
          <w:tcPr>
            <w:tcW w:w="9634" w:type="dxa"/>
            <w:gridSpan w:val="3"/>
            <w:vMerge w:val="restart"/>
            <w:shd w:val="clear" w:color="auto" w:fill="E8E8E8" w:themeFill="background2"/>
            <w:vAlign w:val="center"/>
          </w:tcPr>
          <w:p w14:paraId="5D6E93FA" w14:textId="1BCFD07A" w:rsidR="0096287B" w:rsidRPr="0096287B" w:rsidRDefault="0096287B" w:rsidP="0096287B">
            <w:pPr>
              <w:jc w:val="center"/>
              <w:rPr>
                <w:b/>
                <w:bCs/>
                <w:sz w:val="32"/>
                <w:szCs w:val="32"/>
              </w:rPr>
            </w:pPr>
            <w:r w:rsidRPr="0096287B">
              <w:rPr>
                <w:b/>
                <w:bCs/>
                <w:color w:val="EE0000"/>
                <w:sz w:val="32"/>
                <w:szCs w:val="32"/>
              </w:rPr>
              <w:t>7</w:t>
            </w:r>
            <w:r w:rsidRPr="0096287B">
              <w:rPr>
                <w:b/>
                <w:bCs/>
                <w:color w:val="EE0000"/>
                <w:sz w:val="32"/>
                <w:szCs w:val="32"/>
                <w:vertAlign w:val="superscript"/>
              </w:rPr>
              <w:t>ème</w:t>
            </w:r>
            <w:r w:rsidRPr="0096287B">
              <w:rPr>
                <w:b/>
                <w:bCs/>
                <w:color w:val="EE0000"/>
                <w:sz w:val="32"/>
                <w:szCs w:val="32"/>
              </w:rPr>
              <w:t xml:space="preserve"> MONTILIENNE HISTORIQUE 2026</w:t>
            </w:r>
          </w:p>
        </w:tc>
        <w:tc>
          <w:tcPr>
            <w:tcW w:w="2977" w:type="dxa"/>
            <w:shd w:val="clear" w:color="auto" w:fill="E8E8E8" w:themeFill="background2"/>
          </w:tcPr>
          <w:p w14:paraId="762FD39B" w14:textId="0C1B317C" w:rsidR="0096287B" w:rsidRPr="0096287B" w:rsidRDefault="0096287B" w:rsidP="0096287B">
            <w:pPr>
              <w:jc w:val="center"/>
              <w:rPr>
                <w:b/>
                <w:bCs/>
              </w:rPr>
            </w:pPr>
            <w:r w:rsidRPr="0096287B">
              <w:rPr>
                <w:b/>
                <w:bCs/>
              </w:rPr>
              <w:t>Catégories</w:t>
            </w:r>
          </w:p>
        </w:tc>
        <w:tc>
          <w:tcPr>
            <w:tcW w:w="2777" w:type="dxa"/>
            <w:shd w:val="clear" w:color="auto" w:fill="E8E8E8" w:themeFill="background2"/>
          </w:tcPr>
          <w:p w14:paraId="23D5CFD4" w14:textId="52651846" w:rsidR="0096287B" w:rsidRPr="0096287B" w:rsidRDefault="0096287B" w:rsidP="0096287B">
            <w:pPr>
              <w:jc w:val="center"/>
              <w:rPr>
                <w:b/>
                <w:bCs/>
              </w:rPr>
            </w:pPr>
            <w:r w:rsidRPr="0096287B">
              <w:rPr>
                <w:b/>
                <w:bCs/>
              </w:rPr>
              <w:t>Régularité</w:t>
            </w:r>
          </w:p>
        </w:tc>
      </w:tr>
      <w:tr w:rsidR="0096287B" w14:paraId="6E5F18BA" w14:textId="77777777" w:rsidTr="00E956FF">
        <w:trPr>
          <w:jc w:val="center"/>
        </w:trPr>
        <w:tc>
          <w:tcPr>
            <w:tcW w:w="9634" w:type="dxa"/>
            <w:gridSpan w:val="3"/>
            <w:vMerge/>
            <w:shd w:val="clear" w:color="auto" w:fill="E8E8E8" w:themeFill="background2"/>
          </w:tcPr>
          <w:p w14:paraId="07169568" w14:textId="77777777" w:rsidR="0096287B" w:rsidRDefault="0096287B"/>
        </w:tc>
        <w:tc>
          <w:tcPr>
            <w:tcW w:w="2977" w:type="dxa"/>
          </w:tcPr>
          <w:p w14:paraId="086E7533" w14:textId="6662016D" w:rsidR="0096287B" w:rsidRDefault="0096287B" w:rsidP="0096287B">
            <w:pPr>
              <w:pStyle w:val="Paragraphedeliste"/>
              <w:numPr>
                <w:ilvl w:val="0"/>
                <w:numId w:val="2"/>
              </w:numPr>
            </w:pPr>
            <w:r>
              <w:t xml:space="preserve">Expert       </w:t>
            </w:r>
          </w:p>
        </w:tc>
        <w:tc>
          <w:tcPr>
            <w:tcW w:w="2777" w:type="dxa"/>
          </w:tcPr>
          <w:p w14:paraId="1092E4C5" w14:textId="636C0345" w:rsidR="0096287B" w:rsidRDefault="0096287B" w:rsidP="0096287B">
            <w:pPr>
              <w:pStyle w:val="Paragraphedeliste"/>
              <w:numPr>
                <w:ilvl w:val="0"/>
                <w:numId w:val="2"/>
              </w:numPr>
            </w:pPr>
            <w:r>
              <w:t>Moyenne Haute</w:t>
            </w:r>
          </w:p>
        </w:tc>
      </w:tr>
      <w:tr w:rsidR="0096287B" w14:paraId="0F9D7307" w14:textId="77777777" w:rsidTr="00E956FF">
        <w:trPr>
          <w:jc w:val="center"/>
        </w:trPr>
        <w:tc>
          <w:tcPr>
            <w:tcW w:w="9634" w:type="dxa"/>
            <w:gridSpan w:val="3"/>
            <w:vMerge/>
            <w:shd w:val="clear" w:color="auto" w:fill="E8E8E8" w:themeFill="background2"/>
          </w:tcPr>
          <w:p w14:paraId="51449C7E" w14:textId="77777777" w:rsidR="0096287B" w:rsidRDefault="0096287B"/>
        </w:tc>
        <w:tc>
          <w:tcPr>
            <w:tcW w:w="2977" w:type="dxa"/>
          </w:tcPr>
          <w:p w14:paraId="5034709A" w14:textId="36E2591F" w:rsidR="0096287B" w:rsidRDefault="00A71952" w:rsidP="0096287B">
            <w:pPr>
              <w:pStyle w:val="Paragraphedeliste"/>
              <w:numPr>
                <w:ilvl w:val="0"/>
                <w:numId w:val="2"/>
              </w:numPr>
            </w:pPr>
            <w:r>
              <w:t>Découverte</w:t>
            </w:r>
          </w:p>
        </w:tc>
        <w:tc>
          <w:tcPr>
            <w:tcW w:w="2777" w:type="dxa"/>
          </w:tcPr>
          <w:p w14:paraId="06D0B431" w14:textId="767D1865" w:rsidR="0096287B" w:rsidRDefault="0096287B" w:rsidP="0096287B">
            <w:pPr>
              <w:pStyle w:val="Paragraphedeliste"/>
              <w:numPr>
                <w:ilvl w:val="0"/>
                <w:numId w:val="2"/>
              </w:numPr>
            </w:pPr>
            <w:r>
              <w:t>Moyenne Basse</w:t>
            </w:r>
          </w:p>
        </w:tc>
      </w:tr>
      <w:tr w:rsidR="00614EB0" w14:paraId="376BC91D" w14:textId="77777777" w:rsidTr="00614EB0">
        <w:trPr>
          <w:jc w:val="center"/>
        </w:trPr>
        <w:tc>
          <w:tcPr>
            <w:tcW w:w="9634" w:type="dxa"/>
            <w:gridSpan w:val="3"/>
          </w:tcPr>
          <w:p w14:paraId="26528200" w14:textId="7ADEAC3B" w:rsidR="00614EB0" w:rsidRPr="00E956FF" w:rsidRDefault="00614EB0" w:rsidP="0096287B">
            <w:pPr>
              <w:jc w:val="center"/>
              <w:rPr>
                <w:b/>
                <w:bCs/>
                <w:i/>
                <w:iCs/>
              </w:rPr>
            </w:pPr>
            <w:r w:rsidRPr="00E956FF">
              <w:rPr>
                <w:b/>
                <w:bCs/>
                <w:i/>
                <w:iCs/>
              </w:rPr>
              <w:t>Engagement jusqu’au 20 septembre 2026</w:t>
            </w:r>
          </w:p>
        </w:tc>
        <w:tc>
          <w:tcPr>
            <w:tcW w:w="5754" w:type="dxa"/>
            <w:gridSpan w:val="2"/>
            <w:shd w:val="clear" w:color="auto" w:fill="E8E8E8" w:themeFill="background2"/>
          </w:tcPr>
          <w:p w14:paraId="539C8A20" w14:textId="38833E39" w:rsidR="00614EB0" w:rsidRPr="00614EB0" w:rsidRDefault="00614EB0" w:rsidP="00614EB0">
            <w:pPr>
              <w:jc w:val="center"/>
              <w:rPr>
                <w:b/>
                <w:bCs/>
              </w:rPr>
            </w:pPr>
            <w:r w:rsidRPr="00614EB0">
              <w:rPr>
                <w:b/>
                <w:bCs/>
              </w:rPr>
              <w:t>VEHICULE ENGAGE</w:t>
            </w:r>
          </w:p>
        </w:tc>
      </w:tr>
      <w:tr w:rsidR="00614EB0" w:rsidRPr="00190780" w14:paraId="1526D0E4" w14:textId="77777777" w:rsidTr="00614EB0">
        <w:tblPrEx>
          <w:jc w:val="left"/>
        </w:tblPrEx>
        <w:tc>
          <w:tcPr>
            <w:tcW w:w="2263" w:type="dxa"/>
          </w:tcPr>
          <w:p w14:paraId="58C9B421" w14:textId="77777777" w:rsidR="00614EB0" w:rsidRPr="00190780" w:rsidRDefault="00614EB0" w:rsidP="0096287B">
            <w:pPr>
              <w:jc w:val="center"/>
              <w:rPr>
                <w:b/>
                <w:bCs/>
              </w:rPr>
            </w:pPr>
          </w:p>
        </w:tc>
        <w:tc>
          <w:tcPr>
            <w:tcW w:w="3686" w:type="dxa"/>
          </w:tcPr>
          <w:p w14:paraId="4D104C13" w14:textId="58484F98" w:rsidR="00614EB0" w:rsidRPr="00190780" w:rsidRDefault="00614EB0" w:rsidP="0096287B">
            <w:pPr>
              <w:jc w:val="center"/>
              <w:rPr>
                <w:b/>
                <w:bCs/>
              </w:rPr>
            </w:pPr>
            <w:r w:rsidRPr="00190780">
              <w:rPr>
                <w:b/>
                <w:bCs/>
              </w:rPr>
              <w:t>CONDUCTEUR</w:t>
            </w:r>
          </w:p>
        </w:tc>
        <w:tc>
          <w:tcPr>
            <w:tcW w:w="3685" w:type="dxa"/>
          </w:tcPr>
          <w:p w14:paraId="054358EF" w14:textId="58B4DAC3" w:rsidR="00614EB0" w:rsidRPr="00190780" w:rsidRDefault="00614EB0" w:rsidP="0096287B">
            <w:pPr>
              <w:jc w:val="center"/>
              <w:rPr>
                <w:b/>
                <w:bCs/>
              </w:rPr>
            </w:pPr>
            <w:r w:rsidRPr="00190780">
              <w:rPr>
                <w:b/>
                <w:bCs/>
              </w:rPr>
              <w:t>COPILOTE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00B8A2" w14:textId="762CB486" w:rsidR="00614EB0" w:rsidRPr="00190780" w:rsidRDefault="00614EB0" w:rsidP="00190780">
            <w:pPr>
              <w:jc w:val="center"/>
              <w:rPr>
                <w:b/>
                <w:bCs/>
              </w:rPr>
            </w:pPr>
            <w:r>
              <w:t>MARQUE</w:t>
            </w:r>
          </w:p>
        </w:tc>
        <w:tc>
          <w:tcPr>
            <w:tcW w:w="277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F9E72F" w14:textId="296CE101" w:rsidR="00614EB0" w:rsidRPr="00190780" w:rsidRDefault="00614EB0" w:rsidP="0096287B">
            <w:pPr>
              <w:jc w:val="center"/>
              <w:rPr>
                <w:b/>
                <w:bCs/>
              </w:rPr>
            </w:pPr>
          </w:p>
        </w:tc>
      </w:tr>
      <w:tr w:rsidR="003B51B8" w14:paraId="022B381C" w14:textId="77777777" w:rsidTr="003B51B8">
        <w:tblPrEx>
          <w:jc w:val="left"/>
        </w:tblPrEx>
        <w:tc>
          <w:tcPr>
            <w:tcW w:w="2263" w:type="dxa"/>
          </w:tcPr>
          <w:p w14:paraId="0D287400" w14:textId="3FEAB822" w:rsidR="003B51B8" w:rsidRDefault="003B51B8" w:rsidP="0096287B">
            <w:r>
              <w:t>NOM</w:t>
            </w:r>
          </w:p>
        </w:tc>
        <w:tc>
          <w:tcPr>
            <w:tcW w:w="3686" w:type="dxa"/>
          </w:tcPr>
          <w:p w14:paraId="63F6EE2D" w14:textId="77777777" w:rsidR="003B51B8" w:rsidRDefault="003B51B8" w:rsidP="0096287B"/>
        </w:tc>
        <w:tc>
          <w:tcPr>
            <w:tcW w:w="3685" w:type="dxa"/>
          </w:tcPr>
          <w:p w14:paraId="131C2DCF" w14:textId="77777777" w:rsidR="003B51B8" w:rsidRDefault="003B51B8" w:rsidP="0096287B"/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3B162289" w14:textId="7EED94A6" w:rsidR="003B51B8" w:rsidRDefault="003B51B8" w:rsidP="00190780">
            <w:pPr>
              <w:jc w:val="center"/>
            </w:pPr>
            <w:r>
              <w:t>TYPE/MODELE</w:t>
            </w:r>
          </w:p>
        </w:tc>
        <w:tc>
          <w:tcPr>
            <w:tcW w:w="277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B37AE6B" w14:textId="77777777" w:rsidR="003B51B8" w:rsidRDefault="003B51B8" w:rsidP="0096287B"/>
        </w:tc>
      </w:tr>
      <w:tr w:rsidR="003B51B8" w14:paraId="2C2500FD" w14:textId="77777777" w:rsidTr="004A0D38">
        <w:tblPrEx>
          <w:jc w:val="left"/>
        </w:tblPrEx>
        <w:tc>
          <w:tcPr>
            <w:tcW w:w="2263" w:type="dxa"/>
          </w:tcPr>
          <w:p w14:paraId="4F14399A" w14:textId="5EEC6031" w:rsidR="003B51B8" w:rsidRDefault="003B51B8" w:rsidP="0096287B">
            <w:r>
              <w:t>PRENOM</w:t>
            </w:r>
          </w:p>
        </w:tc>
        <w:tc>
          <w:tcPr>
            <w:tcW w:w="3686" w:type="dxa"/>
          </w:tcPr>
          <w:p w14:paraId="55F2A1F6" w14:textId="77777777" w:rsidR="003B51B8" w:rsidRDefault="003B51B8" w:rsidP="0096287B"/>
        </w:tc>
        <w:tc>
          <w:tcPr>
            <w:tcW w:w="3685" w:type="dxa"/>
          </w:tcPr>
          <w:p w14:paraId="583C431E" w14:textId="77777777" w:rsidR="003B51B8" w:rsidRDefault="003B51B8" w:rsidP="0096287B"/>
        </w:tc>
        <w:tc>
          <w:tcPr>
            <w:tcW w:w="2977" w:type="dxa"/>
            <w:vMerge/>
          </w:tcPr>
          <w:p w14:paraId="1AE7AD31" w14:textId="232CCC54" w:rsidR="003B51B8" w:rsidRDefault="003B51B8" w:rsidP="00190780">
            <w:pPr>
              <w:jc w:val="center"/>
            </w:pPr>
          </w:p>
        </w:tc>
        <w:tc>
          <w:tcPr>
            <w:tcW w:w="2777" w:type="dxa"/>
            <w:vMerge/>
            <w:tcBorders>
              <w:right w:val="single" w:sz="4" w:space="0" w:color="auto"/>
            </w:tcBorders>
          </w:tcPr>
          <w:p w14:paraId="44EBFBBB" w14:textId="77777777" w:rsidR="003B51B8" w:rsidRDefault="003B51B8" w:rsidP="0096287B"/>
        </w:tc>
      </w:tr>
      <w:tr w:rsidR="0096287B" w14:paraId="15663D2A" w14:textId="77777777" w:rsidTr="00190780">
        <w:tblPrEx>
          <w:jc w:val="left"/>
        </w:tblPrEx>
        <w:tc>
          <w:tcPr>
            <w:tcW w:w="2263" w:type="dxa"/>
          </w:tcPr>
          <w:p w14:paraId="22A3AB66" w14:textId="6F352163" w:rsidR="0096287B" w:rsidRDefault="0096287B" w:rsidP="0096287B">
            <w:r>
              <w:t>ADRESSE</w:t>
            </w:r>
          </w:p>
        </w:tc>
        <w:tc>
          <w:tcPr>
            <w:tcW w:w="3686" w:type="dxa"/>
          </w:tcPr>
          <w:p w14:paraId="7BF33873" w14:textId="77777777" w:rsidR="0096287B" w:rsidRDefault="0096287B" w:rsidP="0096287B"/>
        </w:tc>
        <w:tc>
          <w:tcPr>
            <w:tcW w:w="3685" w:type="dxa"/>
          </w:tcPr>
          <w:p w14:paraId="3CC99029" w14:textId="77777777" w:rsidR="0096287B" w:rsidRDefault="0096287B" w:rsidP="0096287B"/>
        </w:tc>
        <w:tc>
          <w:tcPr>
            <w:tcW w:w="2977" w:type="dxa"/>
          </w:tcPr>
          <w:p w14:paraId="1BAC3C74" w14:textId="11249561" w:rsidR="0096287B" w:rsidRDefault="00190780" w:rsidP="00190780">
            <w:pPr>
              <w:jc w:val="center"/>
            </w:pPr>
            <w:r>
              <w:t>IMMATRICULATION</w:t>
            </w:r>
          </w:p>
        </w:tc>
        <w:tc>
          <w:tcPr>
            <w:tcW w:w="2777" w:type="dxa"/>
          </w:tcPr>
          <w:p w14:paraId="3997F386" w14:textId="77777777" w:rsidR="0096287B" w:rsidRDefault="0096287B" w:rsidP="0096287B"/>
        </w:tc>
      </w:tr>
      <w:tr w:rsidR="0096287B" w14:paraId="22A7E1FE" w14:textId="77777777" w:rsidTr="00190780">
        <w:tblPrEx>
          <w:jc w:val="left"/>
        </w:tblPrEx>
        <w:tc>
          <w:tcPr>
            <w:tcW w:w="2263" w:type="dxa"/>
          </w:tcPr>
          <w:p w14:paraId="0E4533CD" w14:textId="311F5E0C" w:rsidR="0096287B" w:rsidRDefault="0096287B" w:rsidP="0096287B">
            <w:r>
              <w:t>VILLE</w:t>
            </w:r>
          </w:p>
        </w:tc>
        <w:tc>
          <w:tcPr>
            <w:tcW w:w="3686" w:type="dxa"/>
            <w:vMerge w:val="restart"/>
          </w:tcPr>
          <w:p w14:paraId="0FE0F427" w14:textId="77777777" w:rsidR="0096287B" w:rsidRDefault="0096287B" w:rsidP="0096287B"/>
        </w:tc>
        <w:tc>
          <w:tcPr>
            <w:tcW w:w="3685" w:type="dxa"/>
            <w:vMerge w:val="restart"/>
          </w:tcPr>
          <w:p w14:paraId="440323E1" w14:textId="77777777" w:rsidR="0096287B" w:rsidRDefault="0096287B" w:rsidP="0096287B"/>
        </w:tc>
        <w:tc>
          <w:tcPr>
            <w:tcW w:w="2977" w:type="dxa"/>
          </w:tcPr>
          <w:p w14:paraId="478452EB" w14:textId="2D36517A" w:rsidR="0096287B" w:rsidRPr="00681ACF" w:rsidRDefault="00190780" w:rsidP="00190780">
            <w:pPr>
              <w:jc w:val="center"/>
              <w:rPr>
                <w:b/>
                <w:bCs/>
                <w:i/>
                <w:iCs/>
              </w:rPr>
            </w:pPr>
            <w:r w:rsidRPr="00681ACF">
              <w:rPr>
                <w:b/>
                <w:bCs/>
                <w:i/>
                <w:iCs/>
              </w:rPr>
              <w:t>Date 1</w:t>
            </w:r>
            <w:r w:rsidRPr="00681ACF">
              <w:rPr>
                <w:b/>
                <w:bCs/>
                <w:i/>
                <w:iCs/>
                <w:vertAlign w:val="superscript"/>
              </w:rPr>
              <w:t>ère</w:t>
            </w:r>
            <w:r w:rsidRPr="00681ACF">
              <w:rPr>
                <w:b/>
                <w:bCs/>
                <w:i/>
                <w:iCs/>
              </w:rPr>
              <w:t xml:space="preserve"> immatriculation</w:t>
            </w:r>
          </w:p>
        </w:tc>
        <w:tc>
          <w:tcPr>
            <w:tcW w:w="2777" w:type="dxa"/>
          </w:tcPr>
          <w:p w14:paraId="3A6DD597" w14:textId="77777777" w:rsidR="0096287B" w:rsidRDefault="0096287B" w:rsidP="0096287B"/>
        </w:tc>
      </w:tr>
      <w:tr w:rsidR="00190780" w14:paraId="4F01299A" w14:textId="77777777" w:rsidTr="00190780">
        <w:tblPrEx>
          <w:jc w:val="left"/>
        </w:tblPrEx>
        <w:tc>
          <w:tcPr>
            <w:tcW w:w="2263" w:type="dxa"/>
          </w:tcPr>
          <w:p w14:paraId="1D95827A" w14:textId="091DF40B" w:rsidR="00190780" w:rsidRDefault="00190780" w:rsidP="0096287B">
            <w:r>
              <w:t>CODE POSTAL</w:t>
            </w:r>
          </w:p>
        </w:tc>
        <w:tc>
          <w:tcPr>
            <w:tcW w:w="3686" w:type="dxa"/>
            <w:vMerge/>
          </w:tcPr>
          <w:p w14:paraId="0BBB3473" w14:textId="77777777" w:rsidR="00190780" w:rsidRDefault="00190780" w:rsidP="0096287B"/>
        </w:tc>
        <w:tc>
          <w:tcPr>
            <w:tcW w:w="3685" w:type="dxa"/>
            <w:vMerge/>
          </w:tcPr>
          <w:p w14:paraId="27D7E71C" w14:textId="77777777" w:rsidR="00190780" w:rsidRDefault="00190780" w:rsidP="0096287B"/>
        </w:tc>
        <w:tc>
          <w:tcPr>
            <w:tcW w:w="2977" w:type="dxa"/>
            <w:vMerge w:val="restart"/>
          </w:tcPr>
          <w:p w14:paraId="7F1B856F" w14:textId="77777777" w:rsidR="00190780" w:rsidRDefault="00190780" w:rsidP="00190780">
            <w:pPr>
              <w:jc w:val="center"/>
            </w:pPr>
            <w:r>
              <w:t>ASSURANCE</w:t>
            </w:r>
          </w:p>
          <w:p w14:paraId="20C9F404" w14:textId="56D7F0F8" w:rsidR="00190780" w:rsidRDefault="00190780" w:rsidP="00190780">
            <w:pPr>
              <w:jc w:val="center"/>
            </w:pPr>
            <w:r>
              <w:t>Numéro et compagnie</w:t>
            </w:r>
          </w:p>
        </w:tc>
        <w:tc>
          <w:tcPr>
            <w:tcW w:w="2777" w:type="dxa"/>
            <w:vMerge w:val="restart"/>
          </w:tcPr>
          <w:p w14:paraId="7EA304EE" w14:textId="77777777" w:rsidR="00190780" w:rsidRDefault="00190780" w:rsidP="0096287B"/>
        </w:tc>
      </w:tr>
      <w:tr w:rsidR="00190780" w14:paraId="2C670061" w14:textId="77777777" w:rsidTr="00190780">
        <w:tblPrEx>
          <w:jc w:val="left"/>
        </w:tblPrEx>
        <w:tc>
          <w:tcPr>
            <w:tcW w:w="2263" w:type="dxa"/>
          </w:tcPr>
          <w:p w14:paraId="7AA5DE9F" w14:textId="5D35C530" w:rsidR="00190780" w:rsidRDefault="00190780" w:rsidP="0096287B">
            <w:r>
              <w:t>MAIL</w:t>
            </w:r>
          </w:p>
        </w:tc>
        <w:tc>
          <w:tcPr>
            <w:tcW w:w="3686" w:type="dxa"/>
          </w:tcPr>
          <w:p w14:paraId="485A6642" w14:textId="77777777" w:rsidR="00190780" w:rsidRDefault="00190780" w:rsidP="0096287B"/>
        </w:tc>
        <w:tc>
          <w:tcPr>
            <w:tcW w:w="3685" w:type="dxa"/>
          </w:tcPr>
          <w:p w14:paraId="4F11CC6A" w14:textId="77777777" w:rsidR="00190780" w:rsidRDefault="00190780" w:rsidP="0096287B"/>
        </w:tc>
        <w:tc>
          <w:tcPr>
            <w:tcW w:w="2977" w:type="dxa"/>
            <w:vMerge/>
          </w:tcPr>
          <w:p w14:paraId="78DBE18F" w14:textId="77777777" w:rsidR="00190780" w:rsidRDefault="00190780" w:rsidP="0096287B"/>
        </w:tc>
        <w:tc>
          <w:tcPr>
            <w:tcW w:w="2777" w:type="dxa"/>
            <w:vMerge/>
          </w:tcPr>
          <w:p w14:paraId="26693019" w14:textId="77777777" w:rsidR="00190780" w:rsidRDefault="00190780" w:rsidP="0096287B"/>
        </w:tc>
      </w:tr>
      <w:tr w:rsidR="00190780" w14:paraId="790DE976" w14:textId="77777777" w:rsidTr="00E956FF">
        <w:tblPrEx>
          <w:jc w:val="left"/>
        </w:tblPrEx>
        <w:tc>
          <w:tcPr>
            <w:tcW w:w="2263" w:type="dxa"/>
          </w:tcPr>
          <w:p w14:paraId="06866627" w14:textId="2EF5267E" w:rsidR="00190780" w:rsidRDefault="00190780" w:rsidP="0096287B">
            <w:r>
              <w:t>TEL le jour du rallye</w:t>
            </w:r>
          </w:p>
        </w:tc>
        <w:tc>
          <w:tcPr>
            <w:tcW w:w="3686" w:type="dxa"/>
          </w:tcPr>
          <w:p w14:paraId="6D09A2A2" w14:textId="77777777" w:rsidR="00190780" w:rsidRDefault="00190780" w:rsidP="0096287B"/>
        </w:tc>
        <w:tc>
          <w:tcPr>
            <w:tcW w:w="3685" w:type="dxa"/>
          </w:tcPr>
          <w:p w14:paraId="25B11119" w14:textId="77777777" w:rsidR="00190780" w:rsidRDefault="00190780" w:rsidP="0096287B"/>
        </w:tc>
        <w:tc>
          <w:tcPr>
            <w:tcW w:w="5754" w:type="dxa"/>
            <w:gridSpan w:val="2"/>
            <w:shd w:val="clear" w:color="auto" w:fill="E8E8E8" w:themeFill="background2"/>
          </w:tcPr>
          <w:p w14:paraId="62307BE5" w14:textId="0D031421" w:rsidR="00190780" w:rsidRPr="00190780" w:rsidRDefault="00190780" w:rsidP="00190780">
            <w:pPr>
              <w:jc w:val="center"/>
              <w:rPr>
                <w:b/>
                <w:bCs/>
              </w:rPr>
            </w:pPr>
            <w:r w:rsidRPr="00190780">
              <w:rPr>
                <w:b/>
                <w:bCs/>
              </w:rPr>
              <w:t>DROIT D’ENGAGEMENT</w:t>
            </w:r>
            <w:r w:rsidR="00292FDD">
              <w:rPr>
                <w:b/>
                <w:bCs/>
              </w:rPr>
              <w:t xml:space="preserve"> par Equipage</w:t>
            </w:r>
          </w:p>
        </w:tc>
      </w:tr>
      <w:tr w:rsidR="0096287B" w14:paraId="702E72D8" w14:textId="77777777" w:rsidTr="00190780">
        <w:tblPrEx>
          <w:jc w:val="left"/>
        </w:tblPrEx>
        <w:tc>
          <w:tcPr>
            <w:tcW w:w="2263" w:type="dxa"/>
          </w:tcPr>
          <w:p w14:paraId="25C25BF0" w14:textId="2382C76E" w:rsidR="0096287B" w:rsidRDefault="0096287B" w:rsidP="0096287B">
            <w:r>
              <w:t>CLUB</w:t>
            </w:r>
          </w:p>
        </w:tc>
        <w:tc>
          <w:tcPr>
            <w:tcW w:w="3686" w:type="dxa"/>
          </w:tcPr>
          <w:p w14:paraId="2C4DDAA2" w14:textId="77777777" w:rsidR="0096287B" w:rsidRDefault="0096287B" w:rsidP="0096287B"/>
        </w:tc>
        <w:tc>
          <w:tcPr>
            <w:tcW w:w="3685" w:type="dxa"/>
          </w:tcPr>
          <w:p w14:paraId="41C94787" w14:textId="77777777" w:rsidR="0096287B" w:rsidRDefault="0096287B" w:rsidP="0096287B"/>
        </w:tc>
        <w:tc>
          <w:tcPr>
            <w:tcW w:w="2977" w:type="dxa"/>
          </w:tcPr>
          <w:p w14:paraId="1A909BDE" w14:textId="5B78AC6B" w:rsidR="0096287B" w:rsidRDefault="00292FDD" w:rsidP="0096287B">
            <w:r>
              <w:t>Du 15 au 31 août</w:t>
            </w:r>
          </w:p>
          <w:p w14:paraId="61C9D53E" w14:textId="1E062BF2" w:rsidR="00044695" w:rsidRDefault="00292FDD" w:rsidP="006B13B4">
            <w:r>
              <w:t>Du 1</w:t>
            </w:r>
            <w:r w:rsidRPr="00292FDD">
              <w:rPr>
                <w:vertAlign w:val="superscript"/>
              </w:rPr>
              <w:t>er</w:t>
            </w:r>
            <w:r>
              <w:t xml:space="preserve"> au 20 septembre</w:t>
            </w:r>
          </w:p>
        </w:tc>
        <w:tc>
          <w:tcPr>
            <w:tcW w:w="2777" w:type="dxa"/>
          </w:tcPr>
          <w:p w14:paraId="4B7D4666" w14:textId="38DD8946" w:rsidR="0096287B" w:rsidRDefault="008C78C9" w:rsidP="00E956FF">
            <w:pPr>
              <w:jc w:val="right"/>
            </w:pPr>
            <w:r>
              <w:t>2</w:t>
            </w:r>
            <w:r w:rsidR="00292FDD">
              <w:t>8</w:t>
            </w:r>
            <w:r w:rsidR="00190780">
              <w:t>0</w:t>
            </w:r>
            <w:r w:rsidR="00EA6725">
              <w:t>,00</w:t>
            </w:r>
          </w:p>
          <w:p w14:paraId="17068524" w14:textId="5C8CE468" w:rsidR="00044695" w:rsidRDefault="00292FDD" w:rsidP="006B13B4">
            <w:pPr>
              <w:jc w:val="right"/>
            </w:pPr>
            <w:r>
              <w:t>30</w:t>
            </w:r>
            <w:r w:rsidR="00044695">
              <w:t>0</w:t>
            </w:r>
            <w:r w:rsidR="00EA6725">
              <w:t>,00</w:t>
            </w:r>
          </w:p>
        </w:tc>
      </w:tr>
      <w:tr w:rsidR="0096287B" w14:paraId="00337902" w14:textId="77777777" w:rsidTr="00E956FF">
        <w:tblPrEx>
          <w:jc w:val="left"/>
        </w:tblPrEx>
        <w:tc>
          <w:tcPr>
            <w:tcW w:w="2263" w:type="dxa"/>
            <w:tcBorders>
              <w:bottom w:val="single" w:sz="4" w:space="0" w:color="auto"/>
            </w:tcBorders>
          </w:tcPr>
          <w:p w14:paraId="40F8AE39" w14:textId="6C803446" w:rsidR="0096287B" w:rsidRDefault="0096287B" w:rsidP="0096287B">
            <w:r>
              <w:t>P CONDUIRE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FBD0111" w14:textId="77777777" w:rsidR="0096287B" w:rsidRDefault="0096287B" w:rsidP="0096287B">
            <w:r>
              <w:t>Numéro</w:t>
            </w:r>
          </w:p>
          <w:p w14:paraId="1F408DF6" w14:textId="6C214723" w:rsidR="00190780" w:rsidRDefault="00190780" w:rsidP="0096287B">
            <w:r>
              <w:t>Délivré le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0B552AA" w14:textId="77777777" w:rsidR="0096287B" w:rsidRDefault="00190780" w:rsidP="0096287B">
            <w:r>
              <w:t>Numéro</w:t>
            </w:r>
          </w:p>
          <w:p w14:paraId="0A92D443" w14:textId="18B8F033" w:rsidR="00190780" w:rsidRDefault="00190780" w:rsidP="0096287B">
            <w:r>
              <w:t>Délivré le</w:t>
            </w:r>
          </w:p>
        </w:tc>
        <w:tc>
          <w:tcPr>
            <w:tcW w:w="2977" w:type="dxa"/>
          </w:tcPr>
          <w:p w14:paraId="72F730BE" w14:textId="26D5D465" w:rsidR="00190780" w:rsidRPr="00EA6725" w:rsidRDefault="00190780" w:rsidP="00044695">
            <w:pPr>
              <w:rPr>
                <w:i/>
                <w:iCs/>
              </w:rPr>
            </w:pPr>
            <w:r w:rsidRPr="00EA6725">
              <w:rPr>
                <w:i/>
                <w:iCs/>
              </w:rPr>
              <w:t xml:space="preserve">Couchage </w:t>
            </w:r>
            <w:r w:rsidR="00044695" w:rsidRPr="00EA6725">
              <w:rPr>
                <w:i/>
                <w:iCs/>
              </w:rPr>
              <w:t>par équipage                                       (facultatif)</w:t>
            </w:r>
          </w:p>
          <w:p w14:paraId="3DE5C32A" w14:textId="0FB6CD85" w:rsidR="0096287B" w:rsidRDefault="00190780" w:rsidP="0096287B">
            <w:r w:rsidRPr="00EA6725">
              <w:rPr>
                <w:i/>
                <w:iCs/>
              </w:rPr>
              <w:t>Les Florans Bédoin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center"/>
          </w:tcPr>
          <w:p w14:paraId="327CFE45" w14:textId="63E4B87A" w:rsidR="0096287B" w:rsidRDefault="00BF17ED" w:rsidP="00E956FF">
            <w:pPr>
              <w:jc w:val="right"/>
            </w:pPr>
            <w:r>
              <w:t>6</w:t>
            </w:r>
            <w:r w:rsidR="00190780">
              <w:t>0</w:t>
            </w:r>
            <w:r w:rsidR="00EA6725">
              <w:t>,00</w:t>
            </w:r>
          </w:p>
        </w:tc>
      </w:tr>
      <w:tr w:rsidR="00190780" w14:paraId="177F5029" w14:textId="77777777" w:rsidTr="00E956FF">
        <w:tblPrEx>
          <w:jc w:val="left"/>
        </w:tblPrEx>
        <w:tc>
          <w:tcPr>
            <w:tcW w:w="2263" w:type="dxa"/>
            <w:tcBorders>
              <w:left w:val="nil"/>
              <w:bottom w:val="nil"/>
            </w:tcBorders>
          </w:tcPr>
          <w:p w14:paraId="0FFDF7AA" w14:textId="77777777" w:rsidR="00190780" w:rsidRDefault="00190780" w:rsidP="0096287B"/>
          <w:p w14:paraId="51B5F055" w14:textId="77777777" w:rsidR="00E956FF" w:rsidRDefault="00E956FF" w:rsidP="0096287B"/>
        </w:tc>
        <w:tc>
          <w:tcPr>
            <w:tcW w:w="3686" w:type="dxa"/>
            <w:tcBorders>
              <w:bottom w:val="single" w:sz="4" w:space="0" w:color="auto"/>
            </w:tcBorders>
          </w:tcPr>
          <w:p w14:paraId="4BD1C5F8" w14:textId="1A5EBADF" w:rsidR="00190780" w:rsidRDefault="00190780" w:rsidP="0096287B">
            <w:r>
              <w:t>Par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9A4A232" w14:textId="49CB018E" w:rsidR="00190780" w:rsidRDefault="00190780" w:rsidP="0096287B">
            <w:r>
              <w:t>Par</w:t>
            </w:r>
          </w:p>
        </w:tc>
        <w:tc>
          <w:tcPr>
            <w:tcW w:w="2977" w:type="dxa"/>
          </w:tcPr>
          <w:p w14:paraId="0CED61C4" w14:textId="15C37C9C" w:rsidR="00190780" w:rsidRDefault="00190780" w:rsidP="0096287B">
            <w:r>
              <w:t>Repas supplémentaire</w:t>
            </w:r>
            <w:r w:rsidR="00E956FF">
              <w:t>s</w:t>
            </w:r>
          </w:p>
          <w:p w14:paraId="4BEF2F9B" w14:textId="5C1B5D05" w:rsidR="00190780" w:rsidRPr="00E956FF" w:rsidRDefault="00190780" w:rsidP="0096287B">
            <w:pPr>
              <w:rPr>
                <w:i/>
                <w:iCs/>
                <w:sz w:val="20"/>
                <w:szCs w:val="20"/>
              </w:rPr>
            </w:pPr>
            <w:r w:rsidRPr="00E956FF">
              <w:rPr>
                <w:i/>
                <w:iCs/>
                <w:sz w:val="20"/>
                <w:szCs w:val="20"/>
              </w:rPr>
              <w:t>½ tarif moins de 12 ans</w:t>
            </w:r>
          </w:p>
        </w:tc>
        <w:tc>
          <w:tcPr>
            <w:tcW w:w="2777" w:type="dxa"/>
            <w:tcBorders>
              <w:bottom w:val="nil"/>
            </w:tcBorders>
          </w:tcPr>
          <w:p w14:paraId="3202262D" w14:textId="77777777" w:rsidR="00190780" w:rsidRDefault="00190780" w:rsidP="0096287B"/>
        </w:tc>
      </w:tr>
      <w:tr w:rsidR="00E956FF" w14:paraId="77665585" w14:textId="77777777" w:rsidTr="00E956FF">
        <w:tblPrEx>
          <w:jc w:val="left"/>
        </w:tblPrEx>
        <w:tc>
          <w:tcPr>
            <w:tcW w:w="9634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0DEE6793" w14:textId="77777777" w:rsidR="00E956FF" w:rsidRDefault="00E956FF" w:rsidP="0096287B"/>
          <w:p w14:paraId="73F4A0D0" w14:textId="77777777" w:rsidR="00E956FF" w:rsidRDefault="00E956FF" w:rsidP="00E956FF">
            <w:pPr>
              <w:spacing w:line="360" w:lineRule="auto"/>
            </w:pPr>
            <w:r>
              <w:t>Les participants déclarent avoir pris connaissance du règlement et en accepter toutes les conditions. Ils sont responsables de tout dommage corporel, matériel ou autre pouvant survenir à leur personne, les passagers ou leurs biens.</w:t>
            </w:r>
          </w:p>
          <w:p w14:paraId="09711B33" w14:textId="532D35B0" w:rsidR="00E956FF" w:rsidRDefault="00E956FF" w:rsidP="00E956FF">
            <w:pPr>
              <w:spacing w:line="360" w:lineRule="auto"/>
            </w:pPr>
            <w:r>
              <w:t>Ils déclarent être titulaire d’une responsabilité civile « Vie privée » à jour le jour du rallye.</w:t>
            </w:r>
          </w:p>
          <w:p w14:paraId="2F56BCB3" w14:textId="77777777" w:rsidR="00E956FF" w:rsidRDefault="00E956FF" w:rsidP="00E956FF">
            <w:pPr>
              <w:spacing w:line="360" w:lineRule="auto"/>
            </w:pPr>
            <w:r>
              <w:t>Fait à …………………………………………………. Le ………………………….</w:t>
            </w:r>
          </w:p>
          <w:p w14:paraId="036B9EEE" w14:textId="59FB1FD1" w:rsidR="00E956FF" w:rsidRDefault="00E956FF" w:rsidP="00E956FF">
            <w:pPr>
              <w:spacing w:line="360" w:lineRule="auto"/>
            </w:pPr>
            <w:r>
              <w:t xml:space="preserve">Signature </w:t>
            </w:r>
          </w:p>
        </w:tc>
        <w:tc>
          <w:tcPr>
            <w:tcW w:w="2977" w:type="dxa"/>
          </w:tcPr>
          <w:p w14:paraId="7AEA1E1C" w14:textId="77777777" w:rsidR="00E956FF" w:rsidRDefault="00E956FF" w:rsidP="0096287B">
            <w:r>
              <w:t xml:space="preserve">   Samedi midi</w:t>
            </w:r>
          </w:p>
          <w:p w14:paraId="32858205" w14:textId="77777777" w:rsidR="00E956FF" w:rsidRDefault="00E956FF" w:rsidP="0096287B">
            <w:r>
              <w:t xml:space="preserve">   Samedi soir</w:t>
            </w:r>
          </w:p>
          <w:p w14:paraId="4EE4B7B8" w14:textId="582E97E7" w:rsidR="00E956FF" w:rsidRDefault="00E956FF" w:rsidP="0096287B">
            <w:r>
              <w:t xml:space="preserve">   Dimanche matin</w:t>
            </w:r>
          </w:p>
          <w:p w14:paraId="52BCB566" w14:textId="1436C5FC" w:rsidR="00E956FF" w:rsidRDefault="00E956FF" w:rsidP="0096287B">
            <w:r>
              <w:t xml:space="preserve">   Dimanche midi</w:t>
            </w:r>
          </w:p>
        </w:tc>
        <w:tc>
          <w:tcPr>
            <w:tcW w:w="2777" w:type="dxa"/>
            <w:tcBorders>
              <w:top w:val="nil"/>
            </w:tcBorders>
          </w:tcPr>
          <w:p w14:paraId="1E6EFBCF" w14:textId="58DDE66C" w:rsidR="00E956FF" w:rsidRDefault="00BF17ED" w:rsidP="00E956FF">
            <w:pPr>
              <w:jc w:val="right"/>
            </w:pPr>
            <w:r>
              <w:t>2</w:t>
            </w:r>
            <w:r w:rsidR="008C78C9">
              <w:t>5</w:t>
            </w:r>
            <w:r w:rsidR="00E956FF">
              <w:t xml:space="preserve"> x </w:t>
            </w:r>
            <w:r w:rsidR="00631E72">
              <w:t>…</w:t>
            </w:r>
            <w:r w:rsidR="00E956FF">
              <w:t>….. =</w:t>
            </w:r>
            <w:r w:rsidR="00631E72">
              <w:t>…</w:t>
            </w:r>
            <w:r w:rsidR="00E956FF">
              <w:t>…..</w:t>
            </w:r>
          </w:p>
          <w:p w14:paraId="6C5478D8" w14:textId="53DD95F3" w:rsidR="00E956FF" w:rsidRDefault="00E956FF" w:rsidP="00E956FF">
            <w:pPr>
              <w:jc w:val="right"/>
            </w:pPr>
            <w:r>
              <w:t xml:space="preserve">25 x </w:t>
            </w:r>
            <w:r w:rsidR="00631E72">
              <w:t>…</w:t>
            </w:r>
            <w:r>
              <w:t>….. =</w:t>
            </w:r>
            <w:r w:rsidR="00631E72">
              <w:t>…</w:t>
            </w:r>
            <w:r>
              <w:t>…..</w:t>
            </w:r>
          </w:p>
          <w:p w14:paraId="54665406" w14:textId="76CE6783" w:rsidR="00E956FF" w:rsidRDefault="00E956FF" w:rsidP="00E956FF">
            <w:pPr>
              <w:jc w:val="right"/>
            </w:pPr>
            <w:r>
              <w:t xml:space="preserve">10 x </w:t>
            </w:r>
            <w:r w:rsidR="00631E72">
              <w:t>…</w:t>
            </w:r>
            <w:r>
              <w:t>….. =</w:t>
            </w:r>
            <w:r w:rsidR="00631E72">
              <w:t>…</w:t>
            </w:r>
            <w:r>
              <w:t>…..</w:t>
            </w:r>
          </w:p>
          <w:p w14:paraId="2C87F8F3" w14:textId="6765FD6E" w:rsidR="00E956FF" w:rsidRDefault="00BF17ED" w:rsidP="00E956FF">
            <w:pPr>
              <w:jc w:val="right"/>
            </w:pPr>
            <w:r>
              <w:t>40</w:t>
            </w:r>
            <w:r w:rsidR="00E956FF">
              <w:t xml:space="preserve"> x </w:t>
            </w:r>
            <w:r w:rsidR="00631E72">
              <w:t>…</w:t>
            </w:r>
            <w:r w:rsidR="00E956FF">
              <w:t>….. =</w:t>
            </w:r>
            <w:r w:rsidR="00631E72">
              <w:t>…</w:t>
            </w:r>
            <w:r w:rsidR="00E956FF">
              <w:t>…..</w:t>
            </w:r>
          </w:p>
        </w:tc>
      </w:tr>
      <w:tr w:rsidR="00E956FF" w14:paraId="1E1D764D" w14:textId="77777777" w:rsidTr="00E956FF">
        <w:tblPrEx>
          <w:jc w:val="left"/>
        </w:tblPrEx>
        <w:tc>
          <w:tcPr>
            <w:tcW w:w="9634" w:type="dxa"/>
            <w:gridSpan w:val="3"/>
            <w:vMerge/>
            <w:tcBorders>
              <w:left w:val="nil"/>
              <w:bottom w:val="nil"/>
            </w:tcBorders>
          </w:tcPr>
          <w:p w14:paraId="430152E6" w14:textId="77777777" w:rsidR="00E956FF" w:rsidRDefault="00E956FF" w:rsidP="0096287B"/>
        </w:tc>
        <w:tc>
          <w:tcPr>
            <w:tcW w:w="2977" w:type="dxa"/>
          </w:tcPr>
          <w:p w14:paraId="24D61733" w14:textId="54500DC2" w:rsidR="00E956FF" w:rsidRPr="00190780" w:rsidRDefault="00E956FF" w:rsidP="00190780">
            <w:pPr>
              <w:jc w:val="right"/>
              <w:rPr>
                <w:b/>
                <w:bCs/>
              </w:rPr>
            </w:pPr>
            <w:r w:rsidRPr="00190780">
              <w:rPr>
                <w:b/>
                <w:bCs/>
              </w:rPr>
              <w:t>TOTAL</w:t>
            </w:r>
          </w:p>
        </w:tc>
        <w:tc>
          <w:tcPr>
            <w:tcW w:w="2777" w:type="dxa"/>
          </w:tcPr>
          <w:p w14:paraId="4444CA9B" w14:textId="77777777" w:rsidR="00E956FF" w:rsidRDefault="00E956FF" w:rsidP="0096287B"/>
        </w:tc>
      </w:tr>
      <w:tr w:rsidR="00E956FF" w14:paraId="11D1AAA4" w14:textId="77777777" w:rsidTr="00661ACD">
        <w:tblPrEx>
          <w:jc w:val="left"/>
        </w:tblPrEx>
        <w:tc>
          <w:tcPr>
            <w:tcW w:w="9634" w:type="dxa"/>
            <w:gridSpan w:val="3"/>
            <w:vMerge/>
            <w:tcBorders>
              <w:left w:val="nil"/>
              <w:bottom w:val="nil"/>
            </w:tcBorders>
          </w:tcPr>
          <w:p w14:paraId="4BDF3AD2" w14:textId="77777777" w:rsidR="00E956FF" w:rsidRDefault="00E956FF" w:rsidP="0096287B"/>
        </w:tc>
        <w:tc>
          <w:tcPr>
            <w:tcW w:w="5754" w:type="dxa"/>
            <w:gridSpan w:val="2"/>
          </w:tcPr>
          <w:p w14:paraId="370339EB" w14:textId="1C76A6DF" w:rsidR="00E956FF" w:rsidRPr="00190780" w:rsidRDefault="00E956FF" w:rsidP="00190780">
            <w:pPr>
              <w:jc w:val="center"/>
              <w:rPr>
                <w:b/>
                <w:bCs/>
                <w:i/>
                <w:iCs/>
              </w:rPr>
            </w:pPr>
            <w:r w:rsidRPr="00190780">
              <w:rPr>
                <w:b/>
                <w:bCs/>
                <w:i/>
                <w:iCs/>
              </w:rPr>
              <w:t>Par chèque à l’ordre d’EHTC ou virement</w:t>
            </w:r>
          </w:p>
        </w:tc>
      </w:tr>
    </w:tbl>
    <w:p w14:paraId="0EC944BD" w14:textId="77777777" w:rsidR="0096287B" w:rsidRDefault="0096287B" w:rsidP="0096287B"/>
    <w:sectPr w:rsidR="0096287B" w:rsidSect="009628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C98"/>
    <w:multiLevelType w:val="hybridMultilevel"/>
    <w:tmpl w:val="5C2EBD9A"/>
    <w:lvl w:ilvl="0" w:tplc="F3968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B6461"/>
    <w:multiLevelType w:val="hybridMultilevel"/>
    <w:tmpl w:val="B9022BC2"/>
    <w:lvl w:ilvl="0" w:tplc="F3968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87885">
    <w:abstractNumId w:val="0"/>
  </w:num>
  <w:num w:numId="2" w16cid:durableId="86494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7B"/>
    <w:rsid w:val="00026DC1"/>
    <w:rsid w:val="00041C1E"/>
    <w:rsid w:val="00044695"/>
    <w:rsid w:val="00190780"/>
    <w:rsid w:val="00292FDD"/>
    <w:rsid w:val="003B51B8"/>
    <w:rsid w:val="003D610A"/>
    <w:rsid w:val="004B1DBF"/>
    <w:rsid w:val="00614EB0"/>
    <w:rsid w:val="00631E72"/>
    <w:rsid w:val="00681ACF"/>
    <w:rsid w:val="006B13B4"/>
    <w:rsid w:val="008C78C9"/>
    <w:rsid w:val="0096287B"/>
    <w:rsid w:val="00A71952"/>
    <w:rsid w:val="00B129E5"/>
    <w:rsid w:val="00BF17ED"/>
    <w:rsid w:val="00CD31E0"/>
    <w:rsid w:val="00D2708F"/>
    <w:rsid w:val="00DF1B78"/>
    <w:rsid w:val="00E956FF"/>
    <w:rsid w:val="00EA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2067"/>
  <w15:chartTrackingRefBased/>
  <w15:docId w15:val="{F16234B5-94CF-4B16-A7F8-E01B3130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2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2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2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2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2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2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2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2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2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2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2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2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287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287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287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287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287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287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2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2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2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2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2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287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287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287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2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287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287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6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 MAINGRAUD</dc:creator>
  <cp:keywords/>
  <dc:description/>
  <cp:lastModifiedBy>Béatrice MAINGRAUD</cp:lastModifiedBy>
  <cp:revision>14</cp:revision>
  <cp:lastPrinted>2025-10-31T10:08:00Z</cp:lastPrinted>
  <dcterms:created xsi:type="dcterms:W3CDTF">2025-10-31T09:38:00Z</dcterms:created>
  <dcterms:modified xsi:type="dcterms:W3CDTF">2026-08-09T08:53:00Z</dcterms:modified>
</cp:coreProperties>
</file>